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44" w:rsidRPr="00D92444" w:rsidRDefault="00D92444" w:rsidP="00D9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O PRZETWARZANIU DANYCH OSOBOWYCH PRZEZ</w:t>
      </w: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4C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REGION</w:t>
      </w:r>
      <w:r w:rsidR="005F4C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PŁOCKI</w:t>
      </w:r>
      <w:r w:rsidR="005F4C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Pr="00D9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NSZZ „SOLIDARNOŚĆ”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bookmarkStart w:id="0" w:name="_GoBack"/>
      <w:bookmarkEnd w:id="0"/>
    </w:p>
    <w:p w:rsidR="00D92444" w:rsidRPr="00D92444" w:rsidRDefault="00D92444" w:rsidP="00D9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art. 13 ust. 1 i ust. 2 rozporządzenia Parlamentu Europejskiego i Rady (UE) 2016/679 z 27 kwietnia 2016 r. w sprawie ochrony osób fizycznych w związku z przetwarzaniem danych osobowych i w sprawie swobodnego przepływu takich danych oraz uchylenia dyrektywy 95/46/WE (RODO), a także ustawy o ochronie danych osobowych z dnia 10 maja 2018 roku </w:t>
      </w:r>
      <w:hyperlink r:id="rId5" w:history="1">
        <w:r w:rsidR="00A6058B" w:rsidRPr="00CA0D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(Dz.U. z 2019 r. poz. 1781)</w:t>
        </w:r>
      </w:hyperlink>
      <w:r w:rsidRPr="00D9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osoby pozostawiające swoje dane osobowe (imię, nazwisko, adres mailowy) na stronie internetowej </w:t>
      </w:r>
      <w:hyperlink r:id="rId6" w:history="1">
        <w:r w:rsidRPr="003C04AC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www.solidarnoscplock.pl</w:t>
        </w:r>
      </w:hyperlink>
      <w:r w:rsidRPr="00D9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 celu skontaktowania się z NSZZ „S”, wyrażenia opinii oraz w celu realizacji innych widniejących na stronie zgłoszeń informujemy, że:</w:t>
      </w:r>
    </w:p>
    <w:p w:rsidR="00D92444" w:rsidRPr="00D92444" w:rsidRDefault="00D92444" w:rsidP="00D92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osób danych osobowych pozostawionych za 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średnictwem strony internetowej </w:t>
      </w:r>
      <w:hyperlink r:id="rId7" w:history="1">
        <w:r w:rsidRPr="003C04A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www.solidarnoscplock.pl</w:t>
        </w:r>
      </w:hyperlink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innych środków porozumiewania się na odległość, w tym przesyłek listowych i mailowych jest NSZZ „Solidarność” repr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ezentowany przez Zarząd Regionu z siedzibą w Płocku</w:t>
      </w: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iązek),  dane kontaktowe: Płock (09-400) przy pl. Stary Rynek 5, Tel.: (024) 262 88 33, kom. 883 394 331</w:t>
      </w: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92444" w:rsidRPr="00D92444" w:rsidRDefault="00D92444" w:rsidP="00D92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 Inspektorem Ochrony Danych Osobowych </w:t>
      </w:r>
      <w:r w:rsidR="005F4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możliwy pod adresem email: </w:t>
      </w:r>
      <w:hyperlink r:id="rId8" w:history="1">
        <w:r w:rsidR="005F4C98" w:rsidRPr="003C04A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wiceprzewodniczacy.plock@solidarnosc.org.pl</w:t>
        </w:r>
      </w:hyperlink>
      <w:r w:rsidR="005F4C98">
        <w:rPr>
          <w:rFonts w:ascii="Times New Roman" w:eastAsia="Times New Roman" w:hAnsi="Times New Roman" w:cs="Times New Roman"/>
          <w:sz w:val="24"/>
          <w:szCs w:val="24"/>
          <w:lang w:eastAsia="pl-PL"/>
        </w:rPr>
        <w:t>  lub telefonicznie: (024) 262 88 33</w:t>
      </w: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92444" w:rsidRPr="00D92444" w:rsidRDefault="00D92444" w:rsidP="00D92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pozostawione przez Pana/Panią dane osobowe będą przet</w:t>
      </w:r>
      <w:r w:rsidR="005F4C98">
        <w:rPr>
          <w:rFonts w:ascii="Times New Roman" w:eastAsia="Times New Roman" w:hAnsi="Times New Roman" w:cs="Times New Roman"/>
          <w:sz w:val="24"/>
          <w:szCs w:val="24"/>
          <w:lang w:eastAsia="pl-PL"/>
        </w:rPr>
        <w:t>warzane wyłącznie w celach  </w:t>
      </w: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statutowych Związku oraz w celu realizacji zgłoszenia, w szczególności – poprzez ich dekretowanie przez adresatów zg</w:t>
      </w:r>
      <w:r w:rsidR="005F4C98">
        <w:rPr>
          <w:rFonts w:ascii="Times New Roman" w:eastAsia="Times New Roman" w:hAnsi="Times New Roman" w:cs="Times New Roman"/>
          <w:sz w:val="24"/>
          <w:szCs w:val="24"/>
          <w:lang w:eastAsia="pl-PL"/>
        </w:rPr>
        <w:t>łoszeń: Przewodniczącego Zarządu Regionu Płockiego</w:t>
      </w: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in. Czł</w:t>
      </w:r>
      <w:r w:rsidR="005F4C98">
        <w:rPr>
          <w:rFonts w:ascii="Times New Roman" w:eastAsia="Times New Roman" w:hAnsi="Times New Roman" w:cs="Times New Roman"/>
          <w:sz w:val="24"/>
          <w:szCs w:val="24"/>
          <w:lang w:eastAsia="pl-PL"/>
        </w:rPr>
        <w:t>onków Prezydium Zarządu Regionu</w:t>
      </w: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Biura</w:t>
      </w:r>
      <w:r w:rsidR="005F4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Regionu </w:t>
      </w: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przekazywane będą kompetentnym strukturom i jednostkom organizacyjnym Związku, odpowiedzialnym merytorycznie za przedmiot zgłoszenia,</w:t>
      </w:r>
    </w:p>
    <w:p w:rsidR="00D92444" w:rsidRPr="00D92444" w:rsidRDefault="00D92444" w:rsidP="00D92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dobrowolne, lecz niezbędne do skontaktowania się z Panią/Panem w celu rozpoznania zgłoszenia oraz realizacji zapewnienia dostępu do informacji o stanie sprawy i o czynnościach podejmowanych w sprawie; odmowa podania danych skutkować będzie niemożnością udzielenia odpowiedzi w zgłoszonej sprawie,</w:t>
      </w:r>
    </w:p>
    <w:p w:rsidR="00D92444" w:rsidRPr="00D92444" w:rsidRDefault="00D92444" w:rsidP="00D92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przetwarzania danych osobowych stanowi wyrażona przez Panią/Pana zgoda w myśl art. 6 ust. 1 pkt a), b), c) i f) oraz art. 9 ust. 2 a), b) i c) RODO,</w:t>
      </w:r>
    </w:p>
    <w:p w:rsidR="00D92444" w:rsidRPr="00D92444" w:rsidRDefault="00D92444" w:rsidP="00D92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której dotyczą przetwarzane dane osobowe przysługuje prawo do: </w:t>
      </w:r>
    </w:p>
    <w:p w:rsidR="00D92444" w:rsidRPr="00D92444" w:rsidRDefault="00D92444" w:rsidP="00D924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 swoich danych osobowych i otrzymania kopii danych osobowych podlegających przetwarzaniu;</w:t>
      </w:r>
    </w:p>
    <w:p w:rsidR="00D92444" w:rsidRPr="00D92444" w:rsidRDefault="00D92444" w:rsidP="00D924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swoich nieprawidłowych danych;</w:t>
      </w:r>
    </w:p>
    <w:p w:rsidR="00D92444" w:rsidRPr="00D92444" w:rsidRDefault="00D92444" w:rsidP="00D924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danych (prawo do bycia zapomnianym) w przypadku wystąpienia okoliczności przewidzianych w art. 17 RODO;</w:t>
      </w:r>
    </w:p>
    <w:p w:rsidR="00D92444" w:rsidRPr="00D92444" w:rsidRDefault="00D92444" w:rsidP="00D924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ograniczenia przetwarzania danych w przypadkach wskazanych w art. 18 RODO;</w:t>
      </w:r>
    </w:p>
    <w:p w:rsidR="00D92444" w:rsidRPr="00D92444" w:rsidRDefault="00D92444" w:rsidP="00D924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 danych w przypadkach  wskazanych w art. 21 RODO;</w:t>
      </w:r>
    </w:p>
    <w:p w:rsidR="00D92444" w:rsidRPr="00D92444" w:rsidRDefault="00D92444" w:rsidP="00D924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 dostarczonych danych, przetwarzanych w sposób zautomatyzowany,</w:t>
      </w:r>
    </w:p>
    <w:p w:rsidR="00D92444" w:rsidRPr="00D92444" w:rsidRDefault="00D92444" w:rsidP="00D92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podane przez Panią/Pana dane osobowe – poza adresatami Pani/Pana zgłoszenia i podmiotami wymienionym w pkt 3 Klauzuli oraz za wyjątkiem podmiotów świadczących usługi IT – nie będą udostępniane innym odbiorcom, w tym państwom trzecim czy organizacjom międzynarodowym, ani też udostępniane w celach </w:t>
      </w: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marketingowych, zaś czas ich przechowywania ograniczony będzie czynnościami wskazanymi w pkt 3 niniejszej Klauzuli,</w:t>
      </w:r>
    </w:p>
    <w:p w:rsidR="00D92444" w:rsidRPr="00D92444" w:rsidRDefault="00D92444" w:rsidP="00D92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>w szczególności dane osobowe będą przechowywane do czasu usunięcia konta, a następnie na czas niezbędny do zabezpieczenia informacji na wypadek prawnej potrzeby wykazania faktów albo zabezpieczenia lub dochodzenia roszczeń a po tym czasie usunięte,</w:t>
      </w:r>
    </w:p>
    <w:p w:rsidR="00D92444" w:rsidRPr="00D92444" w:rsidRDefault="00D92444" w:rsidP="00D92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przypadkach uznania, iż przetwarzanie Pani/Pana danych osobowych narusza przepisy Rozporządzenia, przysługuje Państwu prawo do wniesienia skargi do organu nadzorczego (tj. do dnia 25 maja 2018 r. do Generalnego Inspektora Ochrony Danych Osobowych, a po tej dacie do organu będącego jego następcą).</w:t>
      </w:r>
    </w:p>
    <w:p w:rsidR="00D92444" w:rsidRPr="00D92444" w:rsidRDefault="00D92444" w:rsidP="00D92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wycofanie zgody na przetwarzanie danych osobowych należy złożyć drogą poczty elektronicznej na adres mailowy: </w:t>
      </w:r>
      <w:hyperlink r:id="rId9" w:history="1">
        <w:r w:rsidR="005F4C98" w:rsidRPr="003C04A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sekretariat.plock@solidarnosc.org.pl</w:t>
        </w:r>
      </w:hyperlink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> lub drogą poczty tradycyjnej, w formie pisemnej na</w:t>
      </w:r>
      <w:r w:rsidR="005F4C98">
        <w:rPr>
          <w:rFonts w:ascii="Times New Roman" w:eastAsia="Times New Roman" w:hAnsi="Times New Roman" w:cs="Times New Roman"/>
          <w:sz w:val="24"/>
          <w:szCs w:val="24"/>
          <w:lang w:eastAsia="pl-PL"/>
        </w:rPr>
        <w:t> adres siedziby Zarządu Regionu Płockiego NSZZ „S”  pl. Stary Rynek 5, Płock (</w:t>
      </w: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F4C98">
        <w:rPr>
          <w:rFonts w:ascii="Times New Roman" w:eastAsia="Times New Roman" w:hAnsi="Times New Roman" w:cs="Times New Roman"/>
          <w:sz w:val="24"/>
          <w:szCs w:val="24"/>
          <w:lang w:eastAsia="pl-PL"/>
        </w:rPr>
        <w:t>9-400).</w:t>
      </w:r>
    </w:p>
    <w:p w:rsidR="00D92444" w:rsidRPr="00D92444" w:rsidRDefault="00D92444" w:rsidP="00D9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</w:t>
      </w:r>
    </w:p>
    <w:p w:rsidR="00D92444" w:rsidRPr="00D92444" w:rsidRDefault="00D92444" w:rsidP="00D924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Dokonując zgłoszenia/wysyłając formularz zgłoszenia, wyraża Pani/Pan na podstawie art.  art. 6 ust. 1 lit. a – Rozporządzenia Parlamentu Europejskiego i Rady – w sprawie ochrony osób fizycznych w związku z przetwarzaniem danych osobowych i w sprawie swobodnego przepływu takich danych zgodę na przetwarzanie Pani/Pana danych osobowych przez administratora określonego w pkt. 1 niniejszej Klauzuli, w celu realizacji Pani/Pana zgłoszenia.</w:t>
      </w:r>
    </w:p>
    <w:p w:rsidR="00D92444" w:rsidRPr="00D92444" w:rsidRDefault="00D92444" w:rsidP="00D924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dokonując zgłoszenia/wysyłając formularz zgłoszenia potwierdza Pani/Pan że ma świadomość, że dane umieszczone w zgłoszeniu zostaną automatycznie uzupełnione o IP komputera, z którego zostaną wysłane i wyraża Pani/Pan na to zgodę.</w:t>
      </w:r>
    </w:p>
    <w:p w:rsidR="00D92444" w:rsidRPr="00D92444" w:rsidRDefault="00D92444" w:rsidP="00D924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4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 Pani/Pan, że jest świadoma(y) praw wynikających z postanowień rozporządzenia Parlamentu Europejskiego i Rady (UE) 2016/679 z dnia 27 kwietnia 2016 r. w sprawie ochrony osób fizycznych w związku z przetwarzaniem danych osobowych i w sprawie swobodnego przepływu takich danych oraz uchylenia dyrektywy 95/46/WE (ogólne rozporządzenie o ochronie danych) umieszczonych w klauzuli informacyjnej.</w:t>
      </w:r>
    </w:p>
    <w:p w:rsidR="00331028" w:rsidRDefault="00331028"/>
    <w:sectPr w:rsidR="00331028" w:rsidSect="00B5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0974"/>
    <w:multiLevelType w:val="multilevel"/>
    <w:tmpl w:val="BB0C2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55782"/>
    <w:multiLevelType w:val="multilevel"/>
    <w:tmpl w:val="C5D8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92444"/>
    <w:rsid w:val="00244130"/>
    <w:rsid w:val="00331028"/>
    <w:rsid w:val="005F4C98"/>
    <w:rsid w:val="00664F59"/>
    <w:rsid w:val="00A6058B"/>
    <w:rsid w:val="00B50E29"/>
    <w:rsid w:val="00BF7887"/>
    <w:rsid w:val="00CA0D37"/>
    <w:rsid w:val="00D9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D9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244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9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2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D9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244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9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2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eprzewodniczacy.plock@solidarnosc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idarnoscplock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idarnoscplock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4ytimbygm3d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plock@solidarnosc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Szkopek</dc:creator>
  <cp:lastModifiedBy>Piotr Modrzejewski</cp:lastModifiedBy>
  <cp:revision>4</cp:revision>
  <dcterms:created xsi:type="dcterms:W3CDTF">2024-02-13T11:39:00Z</dcterms:created>
  <dcterms:modified xsi:type="dcterms:W3CDTF">2024-02-13T11:40:00Z</dcterms:modified>
</cp:coreProperties>
</file>